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99E4" w14:textId="6D1D3015" w:rsidR="004711D5" w:rsidRDefault="004711D5"/>
    <w:p w14:paraId="13CA96F5" w14:textId="5E0DFC42" w:rsidR="004711D5" w:rsidRDefault="004711D5"/>
    <w:p w14:paraId="59936636" w14:textId="343E5C6F" w:rsidR="004711D5" w:rsidRPr="004711D5" w:rsidRDefault="004711D5" w:rsidP="004711D5">
      <w:pPr>
        <w:jc w:val="center"/>
        <w:rPr>
          <w:rFonts w:ascii="Adobe Devanagari" w:hAnsi="Adobe Devanagari" w:cs="Adobe Devanagari"/>
          <w:b/>
          <w:bCs/>
          <w:sz w:val="28"/>
          <w:szCs w:val="28"/>
        </w:rPr>
      </w:pPr>
      <w:r w:rsidRPr="004711D5">
        <w:rPr>
          <w:rFonts w:ascii="Adobe Devanagari" w:hAnsi="Adobe Devanagari" w:cs="Adobe Devanagari"/>
          <w:b/>
          <w:bCs/>
          <w:sz w:val="28"/>
          <w:szCs w:val="28"/>
        </w:rPr>
        <w:t xml:space="preserve">Payroll Calendar </w:t>
      </w:r>
      <w:r w:rsidR="00E0583C">
        <w:rPr>
          <w:rFonts w:ascii="Adobe Devanagari" w:hAnsi="Adobe Devanagari" w:cs="Adobe Devanagari"/>
          <w:b/>
          <w:bCs/>
          <w:sz w:val="28"/>
          <w:szCs w:val="28"/>
        </w:rPr>
        <w:t>2024</w:t>
      </w:r>
    </w:p>
    <w:p w14:paraId="076E7291" w14:textId="77777777" w:rsidR="004711D5" w:rsidRPr="004711D5" w:rsidRDefault="004711D5">
      <w:pPr>
        <w:rPr>
          <w:rFonts w:ascii="Adobe Devanagari" w:hAnsi="Adobe Devanagari" w:cs="Adobe Devanagari"/>
          <w:sz w:val="22"/>
          <w:szCs w:val="22"/>
        </w:rPr>
      </w:pPr>
    </w:p>
    <w:tbl>
      <w:tblPr>
        <w:tblW w:w="14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0"/>
        <w:gridCol w:w="6210"/>
        <w:gridCol w:w="3174"/>
      </w:tblGrid>
      <w:tr w:rsidR="00F66ABC" w:rsidRPr="004711D5" w14:paraId="5547222C" w14:textId="77777777" w:rsidTr="008172C7">
        <w:trPr>
          <w:tblHeader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23EC5" w14:textId="77777777" w:rsidR="003D4875" w:rsidRPr="004711D5" w:rsidRDefault="003D4875">
            <w:pPr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Bi-Weekly Payroll Period</w:t>
            </w:r>
          </w:p>
        </w:tc>
        <w:tc>
          <w:tcPr>
            <w:tcW w:w="6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EC82E" w14:textId="62FB9F0A" w:rsidR="003D4875" w:rsidRPr="004711D5" w:rsidRDefault="00F66ABC" w:rsidP="00F66ABC">
            <w:pPr>
              <w:spacing w:line="256" w:lineRule="auto"/>
              <w:rPr>
                <w:rFonts w:ascii="Adobe Devanagari" w:hAnsi="Adobe Devanagari" w:cs="Adobe Devanagari"/>
                <w:b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b/>
                <w:sz w:val="22"/>
                <w:szCs w:val="22"/>
              </w:rPr>
              <w:t xml:space="preserve">Time Submission Due Date for RA Approval/Faculty Hours of Work </w:t>
            </w:r>
            <w:r w:rsidRPr="004711D5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(on </w:t>
            </w:r>
            <w:r w:rsidR="004711D5" w:rsidRPr="004711D5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HRMS</w:t>
            </w:r>
            <w:r w:rsidRPr="004711D5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)</w:t>
            </w:r>
            <w:r w:rsidR="004711D5" w:rsidRPr="004711D5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by 12:00pm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8AE4" w14:textId="77777777" w:rsidR="003D4875" w:rsidRPr="004711D5" w:rsidRDefault="003D4875">
            <w:pPr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Direct Deposit Date</w:t>
            </w:r>
          </w:p>
        </w:tc>
      </w:tr>
      <w:tr w:rsidR="00B850A6" w:rsidRPr="004711D5" w14:paraId="4BE2A6ED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C78E" w14:textId="349B063A" w:rsidR="00B850A6" w:rsidRPr="004711D5" w:rsidRDefault="008172C7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Sunday, </w:t>
            </w:r>
            <w:r w:rsidR="007B1FC2">
              <w:rPr>
                <w:rFonts w:ascii="Adobe Devanagari" w:hAnsi="Adobe Devanagari" w:cs="Adobe Devanagari"/>
                <w:sz w:val="22"/>
                <w:szCs w:val="22"/>
              </w:rPr>
              <w:t>December 31</w:t>
            </w:r>
            <w:r w:rsidR="00D9592F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Saturday, January 1</w:t>
            </w:r>
            <w:r w:rsidR="007B1FC2">
              <w:rPr>
                <w:rFonts w:ascii="Adobe Devanagari" w:hAnsi="Adobe Devanagari" w:cs="Adobe Devanagari"/>
                <w:sz w:val="22"/>
                <w:szCs w:val="22"/>
              </w:rPr>
              <w:t>3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, 202</w:t>
            </w:r>
            <w:r w:rsidR="007B1FC2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56B3" w14:textId="5015AB6A" w:rsidR="00B850A6" w:rsidRPr="004711D5" w:rsidRDefault="008172C7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Friday, January 1</w:t>
            </w:r>
            <w:r w:rsidR="007B1FC2">
              <w:rPr>
                <w:rFonts w:ascii="Adobe Devanagari" w:hAnsi="Adobe Devanagari" w:cs="Adobe Devanagari"/>
                <w:sz w:val="22"/>
                <w:szCs w:val="22"/>
              </w:rPr>
              <w:t>2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, 202</w:t>
            </w:r>
            <w:r w:rsidR="007B1FC2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C8C6" w14:textId="76FFCF12" w:rsidR="00B850A6" w:rsidRPr="004711D5" w:rsidRDefault="008172C7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January </w:t>
            </w:r>
            <w:r w:rsidR="007B1FC2">
              <w:rPr>
                <w:rFonts w:ascii="Adobe Devanagari" w:hAnsi="Adobe Devanagari" w:cs="Adobe Devanagari"/>
                <w:sz w:val="22"/>
                <w:szCs w:val="22"/>
              </w:rPr>
              <w:t>26, 2024</w:t>
            </w:r>
          </w:p>
          <w:p w14:paraId="0527332B" w14:textId="77777777" w:rsidR="00B47DDA" w:rsidRPr="004711D5" w:rsidRDefault="00B47DDA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B850A6" w:rsidRPr="004711D5" w14:paraId="63087B79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B5AD" w14:textId="6D8758F3" w:rsidR="00B850A6" w:rsidRPr="004711D5" w:rsidRDefault="008172C7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Sunday, January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14</w:t>
            </w:r>
            <w:r w:rsidR="007B1FC2"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to Saturday, January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27, 2024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970B" w14:textId="1ABA248B" w:rsidR="00B850A6" w:rsidRPr="004711D5" w:rsidRDefault="008172C7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Friday, January 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6, 2024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821A" w14:textId="7A665EA1" w:rsidR="00B850A6" w:rsidRPr="004711D5" w:rsidRDefault="00094480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</w:t>
            </w:r>
            <w:r w:rsidR="008172C7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February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9</w:t>
            </w:r>
            <w:r w:rsidR="008172C7" w:rsidRPr="004711D5">
              <w:rPr>
                <w:rFonts w:ascii="Adobe Devanagari" w:hAnsi="Adobe Devanagari" w:cs="Adobe Devanagari"/>
                <w:sz w:val="22"/>
                <w:szCs w:val="22"/>
              </w:rPr>
              <w:t>, 202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</w:p>
          <w:p w14:paraId="65E6D1B8" w14:textId="77777777" w:rsidR="00B47DDA" w:rsidRPr="004711D5" w:rsidRDefault="00B47DDA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EC2663" w:rsidRPr="004711D5" w14:paraId="1E0D5ED3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1215" w14:textId="5756B664" w:rsidR="008172C7" w:rsidRPr="004711D5" w:rsidRDefault="008172C7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Sunday, January 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 xml:space="preserve">8 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to Saturday, February 1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0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, 202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</w:p>
          <w:p w14:paraId="5C36B6F7" w14:textId="2A706A5C" w:rsidR="00EC2663" w:rsidRPr="004711D5" w:rsidRDefault="008172C7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FF77" w14:textId="4BEB5E65" w:rsidR="00EC2663" w:rsidRPr="004711D5" w:rsidRDefault="008172C7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February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9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, 202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5AFC" w14:textId="03DA958F" w:rsidR="00EC2663" w:rsidRPr="004711D5" w:rsidRDefault="00F84F39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</w:t>
            </w:r>
            <w:r w:rsidR="008172C7" w:rsidRPr="004711D5">
              <w:rPr>
                <w:rFonts w:ascii="Adobe Devanagari" w:hAnsi="Adobe Devanagari" w:cs="Adobe Devanagari"/>
                <w:sz w:val="22"/>
                <w:szCs w:val="22"/>
              </w:rPr>
              <w:t>February 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3</w:t>
            </w:r>
            <w:r w:rsidR="008172C7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EC2663" w:rsidRPr="004711D5" w14:paraId="5AA24E20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58B6" w14:textId="7A6944A1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Sunday, February 1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1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February 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, 202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</w:p>
          <w:p w14:paraId="286D0DF4" w14:textId="77777777" w:rsidR="00EC2663" w:rsidRPr="004711D5" w:rsidRDefault="00EC2663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1432" w14:textId="1F287E99" w:rsidR="00EC2663" w:rsidRPr="004711D5" w:rsidRDefault="008172C7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Friday, February 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3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, 202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A8BE" w14:textId="1B36C82F" w:rsidR="00EC2663" w:rsidRPr="004711D5" w:rsidRDefault="00F84F39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</w:t>
            </w:r>
            <w:r w:rsidR="008172C7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March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8</w:t>
            </w:r>
            <w:r w:rsidR="008172C7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160B75" w:rsidRPr="004711D5" w14:paraId="4BB1F182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0228" w14:textId="0B638EDC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Sunday, February 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5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March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9,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202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</w:p>
          <w:p w14:paraId="3D83BBFB" w14:textId="77777777" w:rsidR="00160B75" w:rsidRPr="004711D5" w:rsidRDefault="00160B75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6773" w14:textId="1E783EF8" w:rsidR="00160B75" w:rsidRPr="004711D5" w:rsidRDefault="008172C7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March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8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, 202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6366" w14:textId="6D2C38B9" w:rsidR="00160B75" w:rsidRPr="004711D5" w:rsidRDefault="00F84F39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</w:t>
            </w:r>
            <w:r w:rsidR="008172C7" w:rsidRPr="004711D5">
              <w:rPr>
                <w:rFonts w:ascii="Adobe Devanagari" w:hAnsi="Adobe Devanagari" w:cs="Adobe Devanagari"/>
                <w:sz w:val="22"/>
                <w:szCs w:val="22"/>
              </w:rPr>
              <w:t>March 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</w:t>
            </w:r>
            <w:r w:rsidR="008172C7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160B75" w:rsidRPr="004711D5" w14:paraId="2C6AC8B9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DF0D" w14:textId="264F09A2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Sunday, March 1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0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March 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3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, 202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</w:p>
          <w:p w14:paraId="61D51BE4" w14:textId="52B2F061" w:rsidR="00160B75" w:rsidRPr="004711D5" w:rsidRDefault="00160B75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E307" w14:textId="26E4181F" w:rsidR="00160B75" w:rsidRPr="004711D5" w:rsidRDefault="008172C7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Friday, March 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5E48" w14:textId="5CE736B7" w:rsidR="00160B75" w:rsidRPr="004711D5" w:rsidRDefault="00F84F39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</w:t>
            </w:r>
            <w:r w:rsidR="008172C7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April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5</w:t>
            </w:r>
            <w:r w:rsidR="008172C7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9B4E24" w:rsidRPr="004711D5" w14:paraId="2417C8AC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E0EB" w14:textId="32ACA564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Sunday, March 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April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6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, 202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</w:p>
          <w:p w14:paraId="6A6260F2" w14:textId="77777777" w:rsidR="009B4E24" w:rsidRPr="004711D5" w:rsidRDefault="009B4E24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1222" w14:textId="63C1F5B9" w:rsidR="009B4E24" w:rsidRPr="004711D5" w:rsidRDefault="008172C7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April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5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839D" w14:textId="524C198D" w:rsidR="009B4E24" w:rsidRPr="004711D5" w:rsidRDefault="00F84F39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</w:t>
            </w:r>
            <w:r w:rsidR="008172C7" w:rsidRPr="004711D5">
              <w:rPr>
                <w:rFonts w:ascii="Adobe Devanagari" w:hAnsi="Adobe Devanagari" w:cs="Adobe Devanagari"/>
                <w:sz w:val="22"/>
                <w:szCs w:val="22"/>
              </w:rPr>
              <w:t>April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 xml:space="preserve"> 19</w:t>
            </w:r>
            <w:r w:rsidR="00E0583C" w:rsidRPr="004711D5">
              <w:rPr>
                <w:rFonts w:ascii="Adobe Devanagari" w:hAnsi="Adobe Devanagari" w:cs="Adobe Devanagari"/>
                <w:sz w:val="22"/>
                <w:szCs w:val="22"/>
              </w:rPr>
              <w:t>,</w:t>
            </w:r>
            <w:r w:rsidR="008172C7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9B4E24" w:rsidRPr="004711D5" w14:paraId="102C4866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6C1E" w14:textId="0311E224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Sunday, April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7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April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, 202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</w:p>
          <w:p w14:paraId="4D7DF4A1" w14:textId="77777777" w:rsidR="009B4E24" w:rsidRPr="004711D5" w:rsidRDefault="009B4E24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B33B" w14:textId="76F78F4C" w:rsidR="009B4E24" w:rsidRPr="004711D5" w:rsidRDefault="008172C7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</w:t>
            </w:r>
            <w:r w:rsidR="004711D5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April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19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CA1B" w14:textId="6F19A1D4" w:rsidR="009B4E24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May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3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9B4E24" w:rsidRPr="004711D5" w14:paraId="0A6A6901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2DB5" w14:textId="317E33C4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Sunday, April 2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1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May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3B187F1E" w14:textId="2A4F7F16" w:rsidR="009B4E24" w:rsidRPr="004711D5" w:rsidRDefault="009B4E24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00E9" w14:textId="509E59EE" w:rsidR="009B4E24" w:rsidRPr="004711D5" w:rsidRDefault="008172C7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</w:t>
            </w:r>
            <w:r w:rsidR="004711D5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May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3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CEC1" w14:textId="4BEE7E69" w:rsidR="009B4E24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Friday, May 1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7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C23F01" w:rsidRPr="004711D5" w14:paraId="70CBCD83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53DD" w14:textId="208F01E2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Sunday, May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5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May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18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6CAEDDCC" w14:textId="77777777" w:rsidR="00C23F01" w:rsidRPr="004711D5" w:rsidRDefault="00C23F01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DD7D" w14:textId="48E8C64E" w:rsidR="00C23F01" w:rsidRPr="004711D5" w:rsidRDefault="004711D5" w:rsidP="00C23F01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Friday, May 1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7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B9FC" w14:textId="3E9C77D5" w:rsidR="00C23F01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May 31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D9410D" w:rsidRPr="004711D5" w14:paraId="3C2DC204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1A0B" w14:textId="1DCEA3B5" w:rsidR="00D9410D" w:rsidRPr="004711D5" w:rsidRDefault="008172C7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Sunday, May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19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June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1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472BF0C9" w14:textId="77777777" w:rsidR="00D9410D" w:rsidRPr="004711D5" w:rsidRDefault="00D9410D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3239" w14:textId="45750E10" w:rsidR="00D9410D" w:rsidRPr="004711D5" w:rsidRDefault="004711D5" w:rsidP="00C23F01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May 31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A16E" w14:textId="18D1DEA5" w:rsidR="00D9410D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Friday, June 1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195291" w:rsidRPr="004711D5" w14:paraId="35721DBF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4057" w14:textId="59282D72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Sunday, June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June 1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5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34C6C153" w14:textId="77777777" w:rsidR="00195291" w:rsidRPr="004711D5" w:rsidRDefault="00195291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542F" w14:textId="24402243" w:rsidR="00195291" w:rsidRPr="004711D5" w:rsidRDefault="004711D5" w:rsidP="00C23F01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Friday, June 1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7068" w14:textId="1411CA2B" w:rsidR="00195291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June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28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195291" w:rsidRPr="004711D5" w14:paraId="72545669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3DF8" w14:textId="2003D048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Sunday, June 1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6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Ju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ne 29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7B886C72" w14:textId="77777777" w:rsidR="00195291" w:rsidRPr="004711D5" w:rsidRDefault="00195291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3CA3" w14:textId="63D49D88" w:rsidR="00195291" w:rsidRPr="004711D5" w:rsidRDefault="004711D5" w:rsidP="00C23F01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June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28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105C" w14:textId="6574AC02" w:rsidR="00195291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Friday, July 1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2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195291" w:rsidRPr="004711D5" w14:paraId="363B8F42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3061" w14:textId="74340958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Sunday, Ju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ne 30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July 1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3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695343A6" w14:textId="77777777" w:rsidR="00195291" w:rsidRPr="004711D5" w:rsidRDefault="00195291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15B7" w14:textId="3608C137" w:rsidR="00195291" w:rsidRPr="004711D5" w:rsidRDefault="004711D5" w:rsidP="00C23F01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Friday, July 1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2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E23A" w14:textId="7673C442" w:rsidR="00195291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Friday, July 2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6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D152EC" w:rsidRPr="004711D5" w14:paraId="639B34C0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D88D" w14:textId="4EBDAD67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Sunday, July 1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July 2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7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0CC2826B" w14:textId="77777777" w:rsidR="00D152EC" w:rsidRPr="004711D5" w:rsidRDefault="00D152EC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F18E" w14:textId="14F5F9DE" w:rsidR="00D152EC" w:rsidRPr="004711D5" w:rsidRDefault="004711D5" w:rsidP="00C23F01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Friday, July 2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6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8E48" w14:textId="58285E6E" w:rsidR="00D152EC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August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9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D152EC" w:rsidRPr="004711D5" w14:paraId="71039EA0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4E7F" w14:textId="3A5ED147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Sunday, July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28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August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10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3D8664BE" w14:textId="77777777" w:rsidR="00D152EC" w:rsidRPr="004711D5" w:rsidRDefault="00D152EC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A763" w14:textId="55E51C4A" w:rsidR="00D152EC" w:rsidRPr="004711D5" w:rsidRDefault="004711D5" w:rsidP="00C23F01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August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9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5D0D" w14:textId="7C596382" w:rsidR="00D152EC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August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23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D152EC" w:rsidRPr="004711D5" w14:paraId="45F42D3D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3D98" w14:textId="7FED80CC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Sunday, August 1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1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August 2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3CC857C8" w14:textId="77777777" w:rsidR="00D152EC" w:rsidRPr="004711D5" w:rsidRDefault="00D152EC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8ECC" w14:textId="37C3B924" w:rsidR="00D152EC" w:rsidRPr="004711D5" w:rsidRDefault="004711D5" w:rsidP="00C23F01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Friday, August 2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3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1B47" w14:textId="756B2E5C" w:rsidR="00D152EC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September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6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D152EC" w:rsidRPr="004711D5" w14:paraId="418D3D21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D9CC" w14:textId="615A1320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Sunday, August 2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5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September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7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78D701E1" w14:textId="77777777" w:rsidR="00D152EC" w:rsidRPr="004711D5" w:rsidRDefault="00D152EC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05CE" w14:textId="3096AB6C" w:rsidR="00D152EC" w:rsidRPr="004711D5" w:rsidRDefault="004711D5" w:rsidP="00D152EC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September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6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92FA" w14:textId="73B18208" w:rsidR="004711D5" w:rsidRPr="004711D5" w:rsidRDefault="004711D5" w:rsidP="004711D5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September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20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439B8D6C" w14:textId="5DFAC9E1" w:rsidR="00D152EC" w:rsidRPr="004711D5" w:rsidRDefault="00D152EC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D33FFF" w:rsidRPr="004711D5" w14:paraId="7AA64AED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17F6" w14:textId="718A7F22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Sunday, </w:t>
            </w:r>
            <w:r w:rsidR="004711D5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September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8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</w:t>
            </w:r>
            <w:r w:rsidR="004711D5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September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21</w:t>
            </w:r>
            <w:r w:rsidR="0094545B">
              <w:rPr>
                <w:rFonts w:ascii="Adobe Devanagari" w:hAnsi="Adobe Devanagari" w:cs="Adobe Devanagari"/>
                <w:sz w:val="22"/>
                <w:szCs w:val="22"/>
              </w:rPr>
              <w:t>,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548B2802" w14:textId="77777777" w:rsidR="00D33FFF" w:rsidRPr="004711D5" w:rsidRDefault="00D33FFF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5EDB" w14:textId="2E071E68" w:rsidR="00F84F39" w:rsidRPr="004711D5" w:rsidRDefault="004711D5" w:rsidP="00D152EC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September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20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5B34D4D8" w14:textId="77777777" w:rsidR="00F84F39" w:rsidRPr="004711D5" w:rsidRDefault="00F84F39" w:rsidP="00D152EC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41C8" w14:textId="43EE4921" w:rsidR="00D33FFF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October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D33FFF" w:rsidRPr="004711D5" w14:paraId="2E534762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22B2" w14:textId="0E90EEE1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lastRenderedPageBreak/>
              <w:t xml:space="preserve">Sunday, </w:t>
            </w:r>
            <w:r w:rsidR="004711D5" w:rsidRPr="004711D5">
              <w:rPr>
                <w:rFonts w:ascii="Adobe Devanagari" w:hAnsi="Adobe Devanagari" w:cs="Adobe Devanagari"/>
                <w:sz w:val="22"/>
                <w:szCs w:val="22"/>
              </w:rPr>
              <w:t>September 2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2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</w:t>
            </w:r>
            <w:r w:rsidR="004711D5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October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5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775A0018" w14:textId="77777777" w:rsidR="00D33FFF" w:rsidRPr="004711D5" w:rsidRDefault="00D33FFF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7DDF" w14:textId="5EED7CD1" w:rsidR="00D33FFF" w:rsidRPr="004711D5" w:rsidRDefault="004711D5" w:rsidP="00D152EC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October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4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B63F" w14:textId="09E59FA1" w:rsidR="00D33FFF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October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18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D33FFF" w:rsidRPr="004711D5" w14:paraId="102633D6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B079" w14:textId="18A94790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Sunday, </w:t>
            </w:r>
            <w:r w:rsidR="004711D5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October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6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</w:t>
            </w:r>
            <w:r w:rsidR="004711D5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October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19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5E030791" w14:textId="77777777" w:rsidR="00D33FFF" w:rsidRPr="004711D5" w:rsidRDefault="00D33FFF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2D01" w14:textId="16E762D8" w:rsidR="00D33FFF" w:rsidRPr="004711D5" w:rsidRDefault="004711D5" w:rsidP="00D152EC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October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18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4558" w14:textId="1BA5ABDA" w:rsidR="00D33FFF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November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1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D33FFF" w:rsidRPr="004711D5" w14:paraId="09701565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F970" w14:textId="7FCC2F92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Sunday, </w:t>
            </w:r>
            <w:r w:rsidR="004711D5" w:rsidRPr="004711D5">
              <w:rPr>
                <w:rFonts w:ascii="Adobe Devanagari" w:hAnsi="Adobe Devanagari" w:cs="Adobe Devanagari"/>
                <w:sz w:val="22"/>
                <w:szCs w:val="22"/>
              </w:rPr>
              <w:t>October 2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0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</w:t>
            </w:r>
            <w:r w:rsidR="004711D5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November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2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10D993E3" w14:textId="77777777" w:rsidR="00D33FFF" w:rsidRPr="004711D5" w:rsidRDefault="00D33FFF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1D5F" w14:textId="48AABD09" w:rsidR="00D33FFF" w:rsidRPr="004711D5" w:rsidRDefault="004711D5" w:rsidP="00D152EC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November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1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77F0" w14:textId="290F9399" w:rsidR="00D33FFF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Friday, November 1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5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7C0D31" w:rsidRPr="004711D5" w14:paraId="309FC6AA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F6B6" w14:textId="5542BD63" w:rsidR="008172C7" w:rsidRPr="004711D5" w:rsidRDefault="008172C7" w:rsidP="008172C7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Sunday, </w:t>
            </w:r>
            <w:r w:rsidR="004711D5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November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3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</w:t>
            </w:r>
            <w:r w:rsidR="004711D5"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November </w:t>
            </w:r>
            <w:r w:rsidR="000E4108">
              <w:rPr>
                <w:rFonts w:ascii="Adobe Devanagari" w:hAnsi="Adobe Devanagari" w:cs="Adobe Devanagari"/>
                <w:sz w:val="22"/>
                <w:szCs w:val="22"/>
              </w:rPr>
              <w:t>16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6C49DDB3" w14:textId="77777777" w:rsidR="007C0D31" w:rsidRPr="004711D5" w:rsidRDefault="007C0D31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1915" w14:textId="3F788492" w:rsidR="007C0D31" w:rsidRPr="004711D5" w:rsidRDefault="004711D5" w:rsidP="00D152EC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November </w:t>
            </w:r>
            <w:r w:rsidR="000E4108">
              <w:rPr>
                <w:rFonts w:ascii="Adobe Devanagari" w:hAnsi="Adobe Devanagari" w:cs="Adobe Devanagari"/>
                <w:sz w:val="22"/>
                <w:szCs w:val="22"/>
              </w:rPr>
              <w:t>15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1A9C" w14:textId="58F09D46" w:rsidR="007C0D31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</w:t>
            </w:r>
            <w:r w:rsidR="000E4108">
              <w:rPr>
                <w:rFonts w:ascii="Adobe Devanagari" w:hAnsi="Adobe Devanagari" w:cs="Adobe Devanagari"/>
                <w:sz w:val="22"/>
                <w:szCs w:val="22"/>
              </w:rPr>
              <w:t>November 29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7C0D31" w:rsidRPr="004711D5" w14:paraId="37DEF6CC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CD96" w14:textId="66FB7726" w:rsidR="004711D5" w:rsidRPr="004711D5" w:rsidRDefault="004711D5" w:rsidP="004711D5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Sunday, November </w:t>
            </w:r>
            <w:r w:rsidR="000E4108">
              <w:rPr>
                <w:rFonts w:ascii="Adobe Devanagari" w:hAnsi="Adobe Devanagari" w:cs="Adobe Devanagari"/>
                <w:sz w:val="22"/>
                <w:szCs w:val="22"/>
              </w:rPr>
              <w:t>17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</w:t>
            </w:r>
            <w:r w:rsidR="000E4108">
              <w:rPr>
                <w:rFonts w:ascii="Adobe Devanagari" w:hAnsi="Adobe Devanagari" w:cs="Adobe Devanagari"/>
                <w:sz w:val="22"/>
                <w:szCs w:val="22"/>
              </w:rPr>
              <w:t>November 30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004B1293" w14:textId="26B1EF3B" w:rsidR="007C0D31" w:rsidRPr="004711D5" w:rsidRDefault="007C0D31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4913" w14:textId="3E62E9FC" w:rsidR="007C0D31" w:rsidRPr="004711D5" w:rsidRDefault="004711D5" w:rsidP="00D152EC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</w:t>
            </w:r>
            <w:r w:rsidR="000E4108">
              <w:rPr>
                <w:rFonts w:ascii="Adobe Devanagari" w:hAnsi="Adobe Devanagari" w:cs="Adobe Devanagari"/>
                <w:sz w:val="22"/>
                <w:szCs w:val="22"/>
              </w:rPr>
              <w:t>November 29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362C" w14:textId="598C82AA" w:rsidR="007C0D31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December </w:t>
            </w:r>
            <w:r w:rsidR="000E4108">
              <w:rPr>
                <w:rFonts w:ascii="Adobe Devanagari" w:hAnsi="Adobe Devanagari" w:cs="Adobe Devanagari"/>
                <w:sz w:val="22"/>
                <w:szCs w:val="22"/>
              </w:rPr>
              <w:t>13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7C0D31" w:rsidRPr="004711D5" w14:paraId="33C48E5B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F33F" w14:textId="0847ED78" w:rsidR="004711D5" w:rsidRPr="004711D5" w:rsidRDefault="004711D5" w:rsidP="004711D5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Sunday, </w:t>
            </w:r>
            <w:r w:rsidR="000E4108">
              <w:rPr>
                <w:rFonts w:ascii="Adobe Devanagari" w:hAnsi="Adobe Devanagari" w:cs="Adobe Devanagari"/>
                <w:sz w:val="22"/>
                <w:szCs w:val="22"/>
              </w:rPr>
              <w:t>December 1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 to Saturday, December </w:t>
            </w:r>
            <w:r w:rsidR="000E4108">
              <w:rPr>
                <w:rFonts w:ascii="Adobe Devanagari" w:hAnsi="Adobe Devanagari" w:cs="Adobe Devanagari"/>
                <w:sz w:val="22"/>
                <w:szCs w:val="22"/>
              </w:rPr>
              <w:t>14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7035990F" w14:textId="77777777" w:rsidR="007C0D31" w:rsidRPr="004711D5" w:rsidRDefault="007C0D31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BF12" w14:textId="6089B12D" w:rsidR="007C0D31" w:rsidRPr="004711D5" w:rsidRDefault="004711D5" w:rsidP="00D152EC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December </w:t>
            </w:r>
            <w:r w:rsidR="000E4108">
              <w:rPr>
                <w:rFonts w:ascii="Adobe Devanagari" w:hAnsi="Adobe Devanagari" w:cs="Adobe Devanagari"/>
                <w:sz w:val="22"/>
                <w:szCs w:val="22"/>
              </w:rPr>
              <w:t>13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01AA" w14:textId="5F2EB5B7" w:rsidR="007C0D31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Friday, </w:t>
            </w:r>
            <w:r w:rsidR="000E4108">
              <w:rPr>
                <w:rFonts w:ascii="Adobe Devanagari" w:hAnsi="Adobe Devanagari" w:cs="Adobe Devanagari"/>
                <w:sz w:val="22"/>
                <w:szCs w:val="22"/>
              </w:rPr>
              <w:t>December 27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</w:tr>
      <w:tr w:rsidR="007C0D31" w:rsidRPr="004711D5" w14:paraId="53188CA7" w14:textId="77777777" w:rsidTr="008172C7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862F" w14:textId="2B04CD75" w:rsidR="004711D5" w:rsidRPr="004711D5" w:rsidRDefault="004711D5" w:rsidP="004711D5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Sunday, December </w:t>
            </w:r>
            <w:r w:rsidR="000E4108">
              <w:rPr>
                <w:rFonts w:ascii="Adobe Devanagari" w:hAnsi="Adobe Devanagari" w:cs="Adobe Devanagari"/>
                <w:sz w:val="22"/>
                <w:szCs w:val="22"/>
              </w:rPr>
              <w:t>15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to Saturday, December </w:t>
            </w:r>
            <w:r w:rsidR="006123E7">
              <w:rPr>
                <w:rFonts w:ascii="Adobe Devanagari" w:hAnsi="Adobe Devanagari" w:cs="Adobe Devanagari"/>
                <w:sz w:val="22"/>
                <w:szCs w:val="22"/>
              </w:rPr>
              <w:t>28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  <w:p w14:paraId="151838FA" w14:textId="77777777" w:rsidR="007C0D31" w:rsidRPr="004711D5" w:rsidRDefault="007C0D31" w:rsidP="00B850A6">
            <w:pPr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8238" w14:textId="3AD68746" w:rsidR="007C0D31" w:rsidRPr="004711D5" w:rsidRDefault="004711D5" w:rsidP="00D152EC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Friday, December 2</w:t>
            </w:r>
            <w:r w:rsidR="000E4108">
              <w:rPr>
                <w:rFonts w:ascii="Adobe Devanagari" w:hAnsi="Adobe Devanagari" w:cs="Adobe Devanagari"/>
                <w:sz w:val="22"/>
                <w:szCs w:val="22"/>
              </w:rPr>
              <w:t>7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 xml:space="preserve">, </w:t>
            </w:r>
            <w:r w:rsidR="00E0583C">
              <w:rPr>
                <w:rFonts w:ascii="Adobe Devanagari" w:hAnsi="Adobe Devanagari" w:cs="Adobe Devanagari"/>
                <w:sz w:val="22"/>
                <w:szCs w:val="22"/>
              </w:rPr>
              <w:t>2024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8F6A" w14:textId="356050B5" w:rsidR="007C0D31" w:rsidRPr="004711D5" w:rsidRDefault="004711D5" w:rsidP="00B47DDA">
            <w:pPr>
              <w:rPr>
                <w:rFonts w:ascii="Adobe Devanagari" w:hAnsi="Adobe Devanagari" w:cs="Adobe Devanagari"/>
                <w:sz w:val="22"/>
                <w:szCs w:val="22"/>
              </w:rPr>
            </w:pP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Friday, January 1</w:t>
            </w:r>
            <w:r w:rsidR="000E4108">
              <w:rPr>
                <w:rFonts w:ascii="Adobe Devanagari" w:hAnsi="Adobe Devanagari" w:cs="Adobe Devanagari"/>
                <w:sz w:val="22"/>
                <w:szCs w:val="22"/>
              </w:rPr>
              <w:t>0</w:t>
            </w:r>
            <w:r w:rsidRPr="004711D5">
              <w:rPr>
                <w:rFonts w:ascii="Adobe Devanagari" w:hAnsi="Adobe Devanagari" w:cs="Adobe Devanagari"/>
                <w:sz w:val="22"/>
                <w:szCs w:val="22"/>
              </w:rPr>
              <w:t>, 2024</w:t>
            </w:r>
          </w:p>
        </w:tc>
      </w:tr>
    </w:tbl>
    <w:p w14:paraId="6FD8D6E1" w14:textId="77777777" w:rsidR="00827786" w:rsidRPr="004711D5" w:rsidRDefault="00827786" w:rsidP="004D0B9B">
      <w:pPr>
        <w:rPr>
          <w:rFonts w:ascii="Adobe Devanagari" w:hAnsi="Adobe Devanagari" w:cs="Adobe Devanagari"/>
          <w:sz w:val="22"/>
          <w:szCs w:val="22"/>
        </w:rPr>
      </w:pPr>
    </w:p>
    <w:p w14:paraId="6CB86B60" w14:textId="31BFD2BD" w:rsidR="00314AB8" w:rsidRPr="004711D5" w:rsidRDefault="00314AB8" w:rsidP="003D4875">
      <w:pPr>
        <w:rPr>
          <w:rFonts w:ascii="Adobe Devanagari" w:hAnsi="Adobe Devanagari" w:cs="Adobe Devanagari"/>
          <w:b/>
          <w:sz w:val="22"/>
          <w:szCs w:val="22"/>
        </w:rPr>
      </w:pPr>
    </w:p>
    <w:p w14:paraId="79FC229B" w14:textId="77777777" w:rsidR="00D011A5" w:rsidRPr="004711D5" w:rsidRDefault="00D011A5" w:rsidP="003D4875">
      <w:pPr>
        <w:rPr>
          <w:rFonts w:ascii="Adobe Devanagari" w:hAnsi="Adobe Devanagari" w:cs="Adobe Devanagari"/>
          <w:sz w:val="22"/>
          <w:szCs w:val="22"/>
        </w:rPr>
      </w:pPr>
    </w:p>
    <w:sectPr w:rsidR="00D011A5" w:rsidRPr="004711D5" w:rsidSect="004D0B9B">
      <w:pgSz w:w="15840" w:h="12240" w:orient="landscape"/>
      <w:pgMar w:top="230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75"/>
    <w:rsid w:val="00036437"/>
    <w:rsid w:val="0005309A"/>
    <w:rsid w:val="00094480"/>
    <w:rsid w:val="000B2A6B"/>
    <w:rsid w:val="000C7F4F"/>
    <w:rsid w:val="000E4108"/>
    <w:rsid w:val="00122048"/>
    <w:rsid w:val="00160B75"/>
    <w:rsid w:val="00195291"/>
    <w:rsid w:val="00211045"/>
    <w:rsid w:val="002134ED"/>
    <w:rsid w:val="00216AA7"/>
    <w:rsid w:val="00250876"/>
    <w:rsid w:val="003009A5"/>
    <w:rsid w:val="00314AB8"/>
    <w:rsid w:val="003B0542"/>
    <w:rsid w:val="003D4875"/>
    <w:rsid w:val="004270A6"/>
    <w:rsid w:val="00443698"/>
    <w:rsid w:val="004711D5"/>
    <w:rsid w:val="004C7747"/>
    <w:rsid w:val="004D0B9B"/>
    <w:rsid w:val="004E4990"/>
    <w:rsid w:val="00510838"/>
    <w:rsid w:val="0057414B"/>
    <w:rsid w:val="005B5D84"/>
    <w:rsid w:val="006123E7"/>
    <w:rsid w:val="007273EB"/>
    <w:rsid w:val="007B1FC2"/>
    <w:rsid w:val="007C0D31"/>
    <w:rsid w:val="007C2706"/>
    <w:rsid w:val="007D5BF2"/>
    <w:rsid w:val="00816237"/>
    <w:rsid w:val="008172C7"/>
    <w:rsid w:val="00827786"/>
    <w:rsid w:val="00863CCD"/>
    <w:rsid w:val="008B160A"/>
    <w:rsid w:val="00902D23"/>
    <w:rsid w:val="0094545B"/>
    <w:rsid w:val="009B4E24"/>
    <w:rsid w:val="009C10B3"/>
    <w:rsid w:val="009D1EBB"/>
    <w:rsid w:val="00A2106D"/>
    <w:rsid w:val="00AD0DCB"/>
    <w:rsid w:val="00B14656"/>
    <w:rsid w:val="00B47DDA"/>
    <w:rsid w:val="00B850A6"/>
    <w:rsid w:val="00C23F01"/>
    <w:rsid w:val="00C7756B"/>
    <w:rsid w:val="00CA751C"/>
    <w:rsid w:val="00CA7F89"/>
    <w:rsid w:val="00D011A5"/>
    <w:rsid w:val="00D152EC"/>
    <w:rsid w:val="00D33FFF"/>
    <w:rsid w:val="00D518B9"/>
    <w:rsid w:val="00D9410D"/>
    <w:rsid w:val="00D9592F"/>
    <w:rsid w:val="00E0583C"/>
    <w:rsid w:val="00E2540D"/>
    <w:rsid w:val="00EC2663"/>
    <w:rsid w:val="00EE66A2"/>
    <w:rsid w:val="00F66ABC"/>
    <w:rsid w:val="00F84F39"/>
    <w:rsid w:val="00F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5872"/>
  <w15:chartTrackingRefBased/>
  <w15:docId w15:val="{E7C09EA9-1C3D-45BC-B76E-A80A4C7E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College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Jennifer Arulappu</cp:lastModifiedBy>
  <cp:revision>2</cp:revision>
  <dcterms:created xsi:type="dcterms:W3CDTF">2023-12-12T20:24:00Z</dcterms:created>
  <dcterms:modified xsi:type="dcterms:W3CDTF">2023-12-12T20:24:00Z</dcterms:modified>
</cp:coreProperties>
</file>